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B" w:rsidRPr="001B3415" w:rsidRDefault="00A61B77" w:rsidP="001B3415">
      <w:pPr>
        <w:jc w:val="right"/>
        <w:rPr>
          <w:b/>
        </w:rPr>
      </w:pPr>
      <w:r w:rsidRPr="001B3415">
        <w:rPr>
          <w:b/>
        </w:rPr>
        <w:t>Утверждаю:</w:t>
      </w:r>
    </w:p>
    <w:p w:rsidR="00A61B77" w:rsidRPr="001B3415" w:rsidRDefault="00A61B77" w:rsidP="001B3415">
      <w:pPr>
        <w:jc w:val="right"/>
        <w:rPr>
          <w:b/>
        </w:rPr>
      </w:pPr>
      <w:r w:rsidRPr="001B3415">
        <w:rPr>
          <w:b/>
        </w:rPr>
        <w:t>Директор НЧОУ «Школа «Орбита»</w:t>
      </w:r>
    </w:p>
    <w:p w:rsidR="00A61B77" w:rsidRPr="001B3415" w:rsidRDefault="00A61B77" w:rsidP="001B3415">
      <w:pPr>
        <w:jc w:val="right"/>
        <w:rPr>
          <w:b/>
        </w:rPr>
      </w:pPr>
      <w:r w:rsidRPr="001B3415">
        <w:rPr>
          <w:b/>
        </w:rPr>
        <w:t>_________ Н.Н. Медведева</w:t>
      </w:r>
    </w:p>
    <w:p w:rsidR="00A61B77" w:rsidRDefault="00A61B77"/>
    <w:p w:rsidR="00A61B77" w:rsidRDefault="00A61B77"/>
    <w:p w:rsidR="00A61B77" w:rsidRPr="001B3415" w:rsidRDefault="00A61B77" w:rsidP="001B3415">
      <w:pPr>
        <w:jc w:val="center"/>
        <w:rPr>
          <w:b/>
          <w:sz w:val="28"/>
          <w:szCs w:val="28"/>
        </w:rPr>
      </w:pPr>
      <w:r w:rsidRPr="001B3415">
        <w:rPr>
          <w:b/>
          <w:sz w:val="28"/>
          <w:szCs w:val="28"/>
        </w:rPr>
        <w:t>План подготовки к ГИА  учащихся 9-го класса</w:t>
      </w:r>
    </w:p>
    <w:p w:rsidR="00A61B77" w:rsidRPr="001B3415" w:rsidRDefault="00A61B77" w:rsidP="001B3415">
      <w:pPr>
        <w:jc w:val="center"/>
        <w:rPr>
          <w:b/>
          <w:sz w:val="28"/>
          <w:szCs w:val="28"/>
        </w:rPr>
      </w:pPr>
    </w:p>
    <w:p w:rsidR="00A61B77" w:rsidRPr="001B3415" w:rsidRDefault="00A61B77" w:rsidP="001B3415">
      <w:pPr>
        <w:jc w:val="center"/>
        <w:rPr>
          <w:b/>
          <w:sz w:val="28"/>
          <w:szCs w:val="28"/>
        </w:rPr>
      </w:pPr>
      <w:r w:rsidRPr="001B3415">
        <w:rPr>
          <w:b/>
          <w:sz w:val="28"/>
          <w:szCs w:val="28"/>
        </w:rPr>
        <w:t>НЧОУ «Школа «Орбита» 201</w:t>
      </w:r>
      <w:r w:rsidR="00422018">
        <w:rPr>
          <w:b/>
          <w:sz w:val="28"/>
          <w:szCs w:val="28"/>
        </w:rPr>
        <w:t>6</w:t>
      </w:r>
      <w:r w:rsidRPr="001B3415">
        <w:rPr>
          <w:b/>
          <w:sz w:val="28"/>
          <w:szCs w:val="28"/>
        </w:rPr>
        <w:t xml:space="preserve"> – 201</w:t>
      </w:r>
      <w:r w:rsidR="00422018">
        <w:rPr>
          <w:b/>
          <w:sz w:val="28"/>
          <w:szCs w:val="28"/>
        </w:rPr>
        <w:t>7</w:t>
      </w:r>
      <w:r w:rsidRPr="001B3415">
        <w:rPr>
          <w:b/>
          <w:sz w:val="28"/>
          <w:szCs w:val="28"/>
        </w:rPr>
        <w:t xml:space="preserve"> учебный год</w:t>
      </w:r>
    </w:p>
    <w:p w:rsidR="00A61B77" w:rsidRDefault="00A61B77"/>
    <w:p w:rsidR="00A61B77" w:rsidRDefault="00A61B77"/>
    <w:tbl>
      <w:tblPr>
        <w:tblStyle w:val="a3"/>
        <w:tblW w:w="0" w:type="auto"/>
        <w:tblInd w:w="-318" w:type="dxa"/>
        <w:tblLook w:val="04A0"/>
      </w:tblPr>
      <w:tblGrid>
        <w:gridCol w:w="2235"/>
        <w:gridCol w:w="7830"/>
      </w:tblGrid>
      <w:tr w:rsidR="00A61B77" w:rsidRPr="001B3415" w:rsidTr="001B3415">
        <w:tc>
          <w:tcPr>
            <w:tcW w:w="2235" w:type="dxa"/>
          </w:tcPr>
          <w:p w:rsidR="00A61B77" w:rsidRPr="001B3415" w:rsidRDefault="00A61B77" w:rsidP="001B3415">
            <w:pPr>
              <w:spacing w:line="276" w:lineRule="auto"/>
              <w:jc w:val="center"/>
              <w:rPr>
                <w:b/>
              </w:rPr>
            </w:pPr>
            <w:r w:rsidRPr="001B3415">
              <w:rPr>
                <w:b/>
              </w:rPr>
              <w:t>Месяц</w:t>
            </w:r>
          </w:p>
        </w:tc>
        <w:tc>
          <w:tcPr>
            <w:tcW w:w="7830" w:type="dxa"/>
          </w:tcPr>
          <w:p w:rsidR="00A61B77" w:rsidRPr="001B3415" w:rsidRDefault="00A61B77" w:rsidP="001B3415">
            <w:pPr>
              <w:spacing w:line="276" w:lineRule="auto"/>
              <w:jc w:val="center"/>
              <w:rPr>
                <w:b/>
              </w:rPr>
            </w:pPr>
            <w:r w:rsidRPr="001B3415">
              <w:rPr>
                <w:b/>
              </w:rPr>
              <w:t>Содержание работ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Октябрь – ноябрь</w:t>
            </w:r>
          </w:p>
        </w:tc>
        <w:tc>
          <w:tcPr>
            <w:tcW w:w="7830" w:type="dxa"/>
          </w:tcPr>
          <w:p w:rsidR="00A61B77" w:rsidRDefault="00A61B77" w:rsidP="001B3415">
            <w:pPr>
              <w:spacing w:line="276" w:lineRule="auto"/>
            </w:pPr>
            <w:r>
              <w:t xml:space="preserve">Ознакомление с Положением о </w:t>
            </w:r>
            <w:proofErr w:type="gramStart"/>
            <w:r>
              <w:t>государственной</w:t>
            </w:r>
            <w:proofErr w:type="gramEnd"/>
            <w:r>
              <w:t xml:space="preserve"> (итоговой) аттестатами выпускников и их родителей.</w:t>
            </w:r>
          </w:p>
          <w:p w:rsidR="00A61B77" w:rsidRDefault="00A61B77" w:rsidP="001B3415">
            <w:pPr>
              <w:spacing w:line="276" w:lineRule="auto"/>
            </w:pPr>
            <w:r>
              <w:t>Выбор экзаменов в новой форме.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Декабрь</w:t>
            </w:r>
          </w:p>
        </w:tc>
        <w:tc>
          <w:tcPr>
            <w:tcW w:w="7830" w:type="dxa"/>
          </w:tcPr>
          <w:p w:rsidR="008D248B" w:rsidRDefault="008D248B" w:rsidP="001B3415">
            <w:pPr>
              <w:spacing w:line="276" w:lineRule="auto"/>
            </w:pPr>
            <w:r>
              <w:t>Родительское собрание совместно с учителями школы «О подготовке к итоговой аттестации выпускников 9-го класса (ГИА) в 201</w:t>
            </w:r>
            <w:r w:rsidR="00422018">
              <w:t>6</w:t>
            </w:r>
            <w:r>
              <w:t>-201</w:t>
            </w:r>
            <w:r w:rsidR="00422018">
              <w:t>7</w:t>
            </w:r>
            <w:r>
              <w:t xml:space="preserve"> учебном году.</w:t>
            </w:r>
          </w:p>
          <w:p w:rsidR="008D248B" w:rsidRDefault="008D248B" w:rsidP="001B3415">
            <w:pPr>
              <w:spacing w:line="276" w:lineRule="auto"/>
            </w:pPr>
            <w:r>
              <w:t>Оформление уголка «Подготовка к экзаменам»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Январь</w:t>
            </w:r>
          </w:p>
        </w:tc>
        <w:tc>
          <w:tcPr>
            <w:tcW w:w="7830" w:type="dxa"/>
          </w:tcPr>
          <w:p w:rsidR="008D248B" w:rsidRDefault="008D248B" w:rsidP="001B3415">
            <w:pPr>
              <w:spacing w:line="276" w:lineRule="auto"/>
            </w:pPr>
            <w:r>
              <w:t>Проверка выполнения учебных программ по предметам в 9-ом классе.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Февраль</w:t>
            </w:r>
          </w:p>
        </w:tc>
        <w:tc>
          <w:tcPr>
            <w:tcW w:w="7830" w:type="dxa"/>
          </w:tcPr>
          <w:p w:rsidR="00A61B77" w:rsidRDefault="008D248B" w:rsidP="001B3415">
            <w:pPr>
              <w:spacing w:line="276" w:lineRule="auto"/>
            </w:pPr>
            <w:r w:rsidRPr="001B3415">
              <w:rPr>
                <w:u w:val="single"/>
              </w:rPr>
              <w:t>Пробные контрольные срезы</w:t>
            </w:r>
            <w:r>
              <w:t xml:space="preserve"> по русскому языку и математике в 9-ом классе и их анализ</w:t>
            </w:r>
            <w:bookmarkStart w:id="0" w:name="_GoBack"/>
            <w:bookmarkEnd w:id="0"/>
          </w:p>
          <w:p w:rsidR="008D248B" w:rsidRDefault="008D248B" w:rsidP="001B3415">
            <w:pPr>
              <w:spacing w:line="276" w:lineRule="auto"/>
            </w:pPr>
            <w:r>
              <w:t>Собрание заявлений учащихся на сдачу экзаменов по выбору.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Март</w:t>
            </w:r>
          </w:p>
        </w:tc>
        <w:tc>
          <w:tcPr>
            <w:tcW w:w="7830" w:type="dxa"/>
          </w:tcPr>
          <w:p w:rsidR="00A61B77" w:rsidRPr="001B3415" w:rsidRDefault="008D248B" w:rsidP="001B3415">
            <w:pPr>
              <w:spacing w:line="276" w:lineRule="auto"/>
              <w:jc w:val="center"/>
              <w:rPr>
                <w:u w:val="single"/>
              </w:rPr>
            </w:pPr>
            <w:r w:rsidRPr="001B3415">
              <w:rPr>
                <w:u w:val="single"/>
              </w:rPr>
              <w:t>Совещание учителей</w:t>
            </w:r>
          </w:p>
          <w:p w:rsidR="008D248B" w:rsidRDefault="008D248B" w:rsidP="001B3415">
            <w:pPr>
              <w:spacing w:line="276" w:lineRule="auto"/>
            </w:pPr>
            <w:r>
              <w:t>Информация учителей о ходе подготовки учащихся 9-го класса к итоговой аттестации.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Апрель</w:t>
            </w:r>
          </w:p>
        </w:tc>
        <w:tc>
          <w:tcPr>
            <w:tcW w:w="7830" w:type="dxa"/>
          </w:tcPr>
          <w:p w:rsidR="00A61B77" w:rsidRDefault="008D248B" w:rsidP="001B3415">
            <w:pPr>
              <w:spacing w:line="276" w:lineRule="auto"/>
            </w:pPr>
            <w:r>
              <w:t>Проведение пробных экзаменов в новой форме по русскому языку и математике.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>Май</w:t>
            </w:r>
          </w:p>
        </w:tc>
        <w:tc>
          <w:tcPr>
            <w:tcW w:w="7830" w:type="dxa"/>
          </w:tcPr>
          <w:p w:rsidR="00A61B77" w:rsidRDefault="0095471D" w:rsidP="001B3415">
            <w:pPr>
              <w:spacing w:line="276" w:lineRule="auto"/>
            </w:pPr>
            <w:r>
              <w:t>Составление расписания проведения экзаменов.</w:t>
            </w:r>
          </w:p>
          <w:p w:rsidR="0095471D" w:rsidRDefault="0095471D" w:rsidP="001B3415">
            <w:pPr>
              <w:spacing w:line="276" w:lineRule="auto"/>
            </w:pPr>
            <w:r>
              <w:t>Проверка классных журналов</w:t>
            </w:r>
          </w:p>
          <w:p w:rsidR="0095471D" w:rsidRDefault="0095471D" w:rsidP="001B3415">
            <w:pPr>
              <w:spacing w:line="276" w:lineRule="auto"/>
            </w:pPr>
            <w:r>
              <w:t>- прохождение учебных</w:t>
            </w:r>
            <w:r w:rsidR="001B3415">
              <w:t xml:space="preserve"> программ по предметам</w:t>
            </w:r>
          </w:p>
          <w:p w:rsidR="001B3415" w:rsidRDefault="001B3415" w:rsidP="001B3415">
            <w:pPr>
              <w:spacing w:line="276" w:lineRule="auto"/>
            </w:pPr>
            <w:r>
              <w:t>- выставление  итоговых оценок их объективность</w:t>
            </w:r>
          </w:p>
          <w:p w:rsidR="001B3415" w:rsidRDefault="001B3415" w:rsidP="001B3415">
            <w:pPr>
              <w:spacing w:line="276" w:lineRule="auto"/>
            </w:pPr>
            <w:r>
              <w:t>- педсовет на тему: «О допуске к экзаменам учащихся 9-го класса»</w:t>
            </w:r>
          </w:p>
        </w:tc>
      </w:tr>
      <w:tr w:rsidR="00A61B77" w:rsidTr="001B3415">
        <w:tc>
          <w:tcPr>
            <w:tcW w:w="2235" w:type="dxa"/>
          </w:tcPr>
          <w:p w:rsidR="00A61B77" w:rsidRDefault="00A61B77" w:rsidP="001B3415">
            <w:pPr>
              <w:spacing w:line="276" w:lineRule="auto"/>
            </w:pPr>
            <w:r>
              <w:t xml:space="preserve">Июнь </w:t>
            </w:r>
          </w:p>
        </w:tc>
        <w:tc>
          <w:tcPr>
            <w:tcW w:w="7830" w:type="dxa"/>
          </w:tcPr>
          <w:p w:rsidR="00A61B77" w:rsidRDefault="001B3415" w:rsidP="001B3415">
            <w:pPr>
              <w:spacing w:line="276" w:lineRule="auto"/>
            </w:pPr>
            <w:r>
              <w:t>Мониторинг качества знаний, умений и навыков учащихся (итоги экзаменов)</w:t>
            </w:r>
          </w:p>
          <w:p w:rsidR="001B3415" w:rsidRDefault="001B3415" w:rsidP="001B3415">
            <w:pPr>
              <w:spacing w:line="276" w:lineRule="auto"/>
            </w:pPr>
            <w:r>
              <w:t>Организация  проведения выпускного вечера.</w:t>
            </w:r>
          </w:p>
        </w:tc>
      </w:tr>
    </w:tbl>
    <w:p w:rsidR="00A61B77" w:rsidRDefault="00A61B77" w:rsidP="001B3415"/>
    <w:p w:rsidR="001B3415" w:rsidRDefault="001B3415" w:rsidP="001B3415"/>
    <w:p w:rsidR="001B3415" w:rsidRDefault="00817DE0">
      <w:r>
        <w:t>Зам.директора по УМР</w:t>
      </w:r>
      <w:r>
        <w:tab/>
      </w:r>
      <w:r>
        <w:tab/>
      </w:r>
      <w:r>
        <w:tab/>
      </w:r>
      <w:r>
        <w:tab/>
      </w:r>
      <w:r w:rsidR="00422018">
        <w:t xml:space="preserve"> Щербакова И.А.</w:t>
      </w:r>
    </w:p>
    <w:sectPr w:rsidR="001B3415" w:rsidSect="001B34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2C9"/>
    <w:multiLevelType w:val="hybridMultilevel"/>
    <w:tmpl w:val="4ED00E0E"/>
    <w:lvl w:ilvl="0" w:tplc="35A0AF7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0A"/>
    <w:rsid w:val="001B3415"/>
    <w:rsid w:val="00395D21"/>
    <w:rsid w:val="00422018"/>
    <w:rsid w:val="00817DE0"/>
    <w:rsid w:val="008D248B"/>
    <w:rsid w:val="0095471D"/>
    <w:rsid w:val="00A61B77"/>
    <w:rsid w:val="00D1282B"/>
    <w:rsid w:val="00D31E7B"/>
    <w:rsid w:val="00FC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ШКОЛА</cp:lastModifiedBy>
  <cp:revision>3</cp:revision>
  <cp:lastPrinted>2016-05-06T08:58:00Z</cp:lastPrinted>
  <dcterms:created xsi:type="dcterms:W3CDTF">2016-05-06T08:58:00Z</dcterms:created>
  <dcterms:modified xsi:type="dcterms:W3CDTF">2016-11-01T11:50:00Z</dcterms:modified>
</cp:coreProperties>
</file>